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4A" w:rsidRDefault="002B044A" w:rsidP="002B04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:rsidR="002B044A" w:rsidRPr="002B044A" w:rsidRDefault="002B044A" w:rsidP="002B04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Ученица нашей школы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Ликерова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Карина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поб</w:t>
      </w:r>
      <w:r w:rsidR="000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едительница конкурсов, проектов</w:t>
      </w:r>
      <w:r w:rsidRPr="002B044A">
        <w:rPr>
          <w:rFonts w:ascii="Times New Roman" w:hAnsi="Times New Roman" w:cs="Times New Roman"/>
          <w:sz w:val="28"/>
          <w:szCs w:val="28"/>
        </w:rPr>
        <w:t>, в рамках реализации программы «Ту</w:t>
      </w:r>
      <w:r w:rsidRPr="002B044A">
        <w:rPr>
          <w:rFonts w:ascii="Times New Roman" w:hAnsi="Times New Roman" w:cs="Times New Roman"/>
          <w:sz w:val="28"/>
          <w:szCs w:val="28"/>
          <w:lang w:val="kk-KZ"/>
        </w:rPr>
        <w:t>ған жер</w:t>
      </w:r>
      <w:r w:rsidRPr="002B044A">
        <w:rPr>
          <w:rFonts w:ascii="Times New Roman" w:hAnsi="Times New Roman" w:cs="Times New Roman"/>
          <w:sz w:val="28"/>
          <w:szCs w:val="28"/>
        </w:rPr>
        <w:t xml:space="preserve">», заслужила право стать участницей </w:t>
      </w: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Республиканского </w:t>
      </w:r>
      <w:proofErr w:type="spellStart"/>
      <w:proofErr w:type="gram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учебно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  оздоровительного</w:t>
      </w:r>
      <w:proofErr w:type="gram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центра «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Балдаурен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— настоящего «острова детской мечты»!</w:t>
      </w:r>
    </w:p>
    <w:p w:rsidR="002B044A" w:rsidRPr="002B044A" w:rsidRDefault="002B044A" w:rsidP="002B04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«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Балдаурен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– остров надежности, безопасности, заботы о детях. Социальная значимость Центра неоспорима. Лагерь развивает в детях активную гражданскую позицию, раскрывает их творческие способности, дает равные возможности каждому ребенку заявить о себе как о личности, помогает им определиться с выбором жизненного пути. </w:t>
      </w:r>
    </w:p>
    <w:p w:rsidR="00C31624" w:rsidRDefault="00C31624"/>
    <w:sectPr w:rsidR="00C31624" w:rsidSect="001C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198"/>
    <w:rsid w:val="0005259C"/>
    <w:rsid w:val="000D0198"/>
    <w:rsid w:val="001C7EAA"/>
    <w:rsid w:val="002B044A"/>
    <w:rsid w:val="00C3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04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3</cp:revision>
  <dcterms:created xsi:type="dcterms:W3CDTF">2018-02-03T07:47:00Z</dcterms:created>
  <dcterms:modified xsi:type="dcterms:W3CDTF">2018-02-05T03:37:00Z</dcterms:modified>
</cp:coreProperties>
</file>